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3C" w:rsidRPr="00957D45" w:rsidRDefault="00BB593C" w:rsidP="00BB593C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957D45">
        <w:rPr>
          <w:rFonts w:ascii="Times New Roman" w:hAnsi="Times New Roman"/>
          <w:b/>
          <w:color w:val="0000FF"/>
          <w:sz w:val="28"/>
          <w:szCs w:val="28"/>
        </w:rPr>
        <w:t>Филиал</w:t>
      </w:r>
    </w:p>
    <w:p w:rsidR="00BB593C" w:rsidRPr="00957D45" w:rsidRDefault="00BB593C" w:rsidP="00BB593C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957D45">
        <w:rPr>
          <w:rFonts w:ascii="Times New Roman" w:hAnsi="Times New Roman"/>
          <w:b/>
          <w:color w:val="0000FF"/>
          <w:sz w:val="28"/>
          <w:szCs w:val="28"/>
        </w:rPr>
        <w:t>ООО «Капитал Медицинское Страхование» в Республике Бурятия</w:t>
      </w:r>
    </w:p>
    <w:p w:rsidR="00BB593C" w:rsidRPr="00F84BF5" w:rsidRDefault="00BB593C" w:rsidP="00BB593C">
      <w:pPr>
        <w:spacing w:after="0" w:line="240" w:lineRule="auto"/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BB593C" w:rsidRPr="00F84BF5" w:rsidRDefault="00BB593C" w:rsidP="00BB593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Юридический адрес: </w:t>
      </w:r>
      <w:r w:rsidRPr="00F84BF5">
        <w:rPr>
          <w:rFonts w:ascii="Times New Roman" w:hAnsi="Times New Roman"/>
          <w:sz w:val="26"/>
          <w:szCs w:val="26"/>
        </w:rPr>
        <w:t>670000, г. Улан-Удэ, ул. Профсоюзная, д.10</w:t>
      </w:r>
    </w:p>
    <w:p w:rsidR="00BB593C" w:rsidRPr="00F84BF5" w:rsidRDefault="00BB593C" w:rsidP="00BB593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Директор: </w:t>
      </w:r>
      <w:proofErr w:type="spellStart"/>
      <w:r w:rsidRPr="00F84BF5">
        <w:rPr>
          <w:rFonts w:ascii="Times New Roman" w:hAnsi="Times New Roman"/>
          <w:sz w:val="26"/>
          <w:szCs w:val="26"/>
        </w:rPr>
        <w:t>Бандеев</w:t>
      </w:r>
      <w:proofErr w:type="spellEnd"/>
      <w:r w:rsidRPr="00F84BF5">
        <w:rPr>
          <w:rFonts w:ascii="Times New Roman" w:hAnsi="Times New Roman"/>
          <w:sz w:val="26"/>
          <w:szCs w:val="26"/>
        </w:rPr>
        <w:t xml:space="preserve"> Борис Васильевич</w:t>
      </w:r>
    </w:p>
    <w:p w:rsidR="00BB593C" w:rsidRPr="00F84BF5" w:rsidRDefault="00BB593C" w:rsidP="00BB593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Приём граждан: </w:t>
      </w:r>
      <w:r w:rsidRPr="00F84BF5">
        <w:rPr>
          <w:rFonts w:ascii="Times New Roman" w:hAnsi="Times New Roman"/>
          <w:sz w:val="26"/>
          <w:szCs w:val="26"/>
        </w:rPr>
        <w:t>вторник с 14.00ч. до 17.00ч.</w:t>
      </w:r>
    </w:p>
    <w:p w:rsidR="00BB593C" w:rsidRDefault="00BB593C" w:rsidP="00BB593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>Телефон</w:t>
      </w:r>
      <w:r w:rsidRPr="00F84BF5">
        <w:rPr>
          <w:rFonts w:ascii="Times New Roman" w:hAnsi="Times New Roman"/>
          <w:sz w:val="26"/>
          <w:szCs w:val="26"/>
        </w:rPr>
        <w:t xml:space="preserve">: 8 (3012) 44-05-97       </w:t>
      </w:r>
      <w:r w:rsidRPr="00F84BF5">
        <w:rPr>
          <w:rFonts w:ascii="Times New Roman" w:hAnsi="Times New Roman"/>
          <w:b/>
          <w:sz w:val="26"/>
          <w:szCs w:val="26"/>
        </w:rPr>
        <w:t>Приёмная:</w:t>
      </w:r>
      <w:r w:rsidRPr="00F84BF5">
        <w:rPr>
          <w:rFonts w:ascii="Times New Roman" w:hAnsi="Times New Roman"/>
          <w:sz w:val="26"/>
          <w:szCs w:val="26"/>
        </w:rPr>
        <w:t xml:space="preserve"> 8 (3012) 44-02-97</w:t>
      </w:r>
    </w:p>
    <w:p w:rsidR="00BB593C" w:rsidRDefault="00BB593C" w:rsidP="00BB593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505B5">
        <w:rPr>
          <w:rFonts w:ascii="Times New Roman" w:hAnsi="Times New Roman"/>
          <w:b/>
          <w:sz w:val="26"/>
          <w:szCs w:val="26"/>
        </w:rPr>
        <w:t>Отдел сопровождения застрахованных лиц</w:t>
      </w:r>
    </w:p>
    <w:p w:rsidR="00BB593C" w:rsidRDefault="00BB593C" w:rsidP="00BB593C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Начальник: </w:t>
      </w:r>
      <w:r w:rsidRPr="00F84BF5">
        <w:rPr>
          <w:rFonts w:ascii="Times New Roman" w:hAnsi="Times New Roman"/>
          <w:sz w:val="26"/>
          <w:szCs w:val="26"/>
        </w:rPr>
        <w:t>Пахомова Ирина Петровна</w:t>
      </w:r>
    </w:p>
    <w:p w:rsidR="00BB593C" w:rsidRPr="00F84BF5" w:rsidRDefault="00BB593C" w:rsidP="00BB593C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Телефон:8 (3012) 44-25-40</w:t>
      </w:r>
    </w:p>
    <w:p w:rsidR="00BB593C" w:rsidRDefault="00BB593C" w:rsidP="00BB593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Отдел по защите </w:t>
      </w:r>
      <w:proofErr w:type="gramStart"/>
      <w:r w:rsidRPr="00F84BF5">
        <w:rPr>
          <w:rFonts w:ascii="Times New Roman" w:hAnsi="Times New Roman"/>
          <w:b/>
          <w:sz w:val="26"/>
          <w:szCs w:val="26"/>
        </w:rPr>
        <w:t>прав</w:t>
      </w:r>
      <w:proofErr w:type="gramEnd"/>
      <w:r w:rsidRPr="00F84BF5">
        <w:rPr>
          <w:rFonts w:ascii="Times New Roman" w:hAnsi="Times New Roman"/>
          <w:b/>
          <w:sz w:val="26"/>
          <w:szCs w:val="26"/>
        </w:rPr>
        <w:t xml:space="preserve"> застрахованных и ин</w:t>
      </w:r>
      <w:r>
        <w:rPr>
          <w:rFonts w:ascii="Times New Roman" w:hAnsi="Times New Roman"/>
          <w:b/>
          <w:sz w:val="26"/>
          <w:szCs w:val="26"/>
        </w:rPr>
        <w:t>формационного сопровождения ОМС</w:t>
      </w:r>
    </w:p>
    <w:p w:rsidR="00BB593C" w:rsidRPr="001505B5" w:rsidRDefault="00BB593C" w:rsidP="00BB593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05B5">
        <w:rPr>
          <w:rFonts w:ascii="Times New Roman" w:hAnsi="Times New Roman"/>
          <w:sz w:val="26"/>
          <w:szCs w:val="26"/>
        </w:rPr>
        <w:t>Начальник: Зайкова Татьяна Викторовна</w:t>
      </w:r>
    </w:p>
    <w:p w:rsidR="00BB593C" w:rsidRPr="00F84BF5" w:rsidRDefault="00BB593C" w:rsidP="00BB593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sz w:val="26"/>
          <w:szCs w:val="26"/>
        </w:rPr>
        <w:t>Телефон: 8 (3012</w:t>
      </w:r>
      <w:r>
        <w:rPr>
          <w:rFonts w:ascii="Times New Roman" w:hAnsi="Times New Roman"/>
          <w:sz w:val="26"/>
          <w:szCs w:val="26"/>
        </w:rPr>
        <w:t>) 44-02-97</w:t>
      </w:r>
    </w:p>
    <w:p w:rsidR="00BB593C" w:rsidRDefault="00BB593C" w:rsidP="00BB593C">
      <w:pPr>
        <w:spacing w:after="0" w:line="240" w:lineRule="atLeast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Отдел ЗПЗ и ЭКМП</w:t>
      </w:r>
    </w:p>
    <w:p w:rsidR="00BB593C" w:rsidRPr="001505B5" w:rsidRDefault="00BB593C" w:rsidP="00BB593C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1505B5">
        <w:rPr>
          <w:rFonts w:ascii="Times New Roman" w:hAnsi="Times New Roman"/>
          <w:sz w:val="26"/>
          <w:szCs w:val="26"/>
        </w:rPr>
        <w:t xml:space="preserve">Начальник: </w:t>
      </w:r>
      <w:proofErr w:type="spellStart"/>
      <w:r w:rsidRPr="001505B5">
        <w:rPr>
          <w:rFonts w:ascii="Times New Roman" w:hAnsi="Times New Roman"/>
          <w:sz w:val="26"/>
          <w:szCs w:val="26"/>
        </w:rPr>
        <w:t>Хунгеева</w:t>
      </w:r>
      <w:proofErr w:type="spellEnd"/>
      <w:r w:rsidRPr="001505B5">
        <w:rPr>
          <w:rFonts w:ascii="Times New Roman" w:hAnsi="Times New Roman"/>
          <w:sz w:val="26"/>
          <w:szCs w:val="26"/>
        </w:rPr>
        <w:t xml:space="preserve"> Елена Владимировна</w:t>
      </w:r>
    </w:p>
    <w:p w:rsidR="00BB593C" w:rsidRPr="00F84BF5" w:rsidRDefault="00BB593C" w:rsidP="00BB593C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1505B5">
        <w:rPr>
          <w:rFonts w:ascii="Times New Roman" w:hAnsi="Times New Roman"/>
          <w:sz w:val="26"/>
          <w:szCs w:val="26"/>
        </w:rPr>
        <w:t>Телефон:</w:t>
      </w:r>
      <w:r w:rsidRPr="00F84BF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 (3012) 44-05-30</w:t>
      </w:r>
    </w:p>
    <w:p w:rsidR="00BB593C" w:rsidRPr="00F84BF5" w:rsidRDefault="00BB593C" w:rsidP="00BB593C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sz w:val="26"/>
          <w:szCs w:val="26"/>
        </w:rPr>
        <w:t xml:space="preserve"> </w:t>
      </w:r>
    </w:p>
    <w:p w:rsidR="00BB593C" w:rsidRPr="00F84BF5" w:rsidRDefault="00BB593C" w:rsidP="00BB593C">
      <w:pPr>
        <w:spacing w:after="0" w:line="240" w:lineRule="atLeast"/>
        <w:contextualSpacing/>
        <w:rPr>
          <w:rFonts w:ascii="Times New Roman" w:hAnsi="Times New Roman"/>
          <w:b/>
          <w:color w:val="FF0000"/>
          <w:sz w:val="26"/>
          <w:szCs w:val="26"/>
        </w:rPr>
      </w:pPr>
      <w:r w:rsidRPr="00F84BF5">
        <w:rPr>
          <w:rFonts w:ascii="Times New Roman" w:hAnsi="Times New Roman"/>
          <w:b/>
          <w:color w:val="FF0000"/>
          <w:sz w:val="26"/>
          <w:szCs w:val="26"/>
        </w:rPr>
        <w:t>Телефон «горячей линии</w:t>
      </w:r>
      <w:proofErr w:type="gramStart"/>
      <w:r w:rsidRPr="00B36EE2">
        <w:rPr>
          <w:rFonts w:ascii="Times New Roman" w:hAnsi="Times New Roman"/>
          <w:b/>
          <w:color w:val="FF0000"/>
          <w:sz w:val="26"/>
          <w:szCs w:val="26"/>
        </w:rPr>
        <w:t>»:  8</w:t>
      </w:r>
      <w:proofErr w:type="gramEnd"/>
      <w:r w:rsidRPr="00B36EE2">
        <w:rPr>
          <w:rFonts w:ascii="Times New Roman" w:hAnsi="Times New Roman"/>
          <w:b/>
          <w:color w:val="FF0000"/>
          <w:sz w:val="26"/>
          <w:szCs w:val="26"/>
        </w:rPr>
        <w:t>-800-100-81-02</w:t>
      </w:r>
      <w:r w:rsidRPr="00F84BF5">
        <w:rPr>
          <w:rFonts w:ascii="Times New Roman" w:hAnsi="Times New Roman"/>
          <w:b/>
          <w:sz w:val="26"/>
          <w:szCs w:val="26"/>
        </w:rPr>
        <w:t xml:space="preserve"> (звонок бесплатный).</w:t>
      </w:r>
      <w:bookmarkStart w:id="0" w:name="_GoBack"/>
      <w:bookmarkEnd w:id="0"/>
    </w:p>
    <w:p w:rsidR="00BB593C" w:rsidRPr="00F84BF5" w:rsidRDefault="00BB593C" w:rsidP="00BB593C">
      <w:pPr>
        <w:spacing w:after="0" w:line="240" w:lineRule="atLeast"/>
        <w:contextualSpacing/>
        <w:rPr>
          <w:rFonts w:ascii="Times New Roman" w:hAnsi="Times New Roman"/>
          <w:b/>
          <w:color w:val="FF0000"/>
          <w:sz w:val="26"/>
          <w:szCs w:val="26"/>
        </w:rPr>
      </w:pPr>
      <w:r w:rsidRPr="00F84BF5">
        <w:rPr>
          <w:rFonts w:ascii="Times New Roman" w:hAnsi="Times New Roman"/>
          <w:b/>
          <w:color w:val="FF0000"/>
          <w:sz w:val="26"/>
          <w:szCs w:val="26"/>
        </w:rPr>
        <w:t>Контакт-</w:t>
      </w:r>
      <w:proofErr w:type="gramStart"/>
      <w:r w:rsidRPr="00F84BF5">
        <w:rPr>
          <w:rFonts w:ascii="Times New Roman" w:hAnsi="Times New Roman"/>
          <w:b/>
          <w:color w:val="FF0000"/>
          <w:sz w:val="26"/>
          <w:szCs w:val="26"/>
        </w:rPr>
        <w:t xml:space="preserve">Центр:  </w:t>
      </w:r>
      <w:r w:rsidRPr="00B36EE2">
        <w:rPr>
          <w:rFonts w:ascii="Times New Roman" w:hAnsi="Times New Roman"/>
          <w:b/>
          <w:color w:val="FF0000"/>
          <w:sz w:val="26"/>
          <w:szCs w:val="26"/>
        </w:rPr>
        <w:t>8</w:t>
      </w:r>
      <w:proofErr w:type="gramEnd"/>
      <w:r w:rsidRPr="00B36EE2">
        <w:rPr>
          <w:rFonts w:ascii="Times New Roman" w:hAnsi="Times New Roman"/>
          <w:b/>
          <w:color w:val="FF0000"/>
          <w:sz w:val="26"/>
          <w:szCs w:val="26"/>
        </w:rPr>
        <w:t xml:space="preserve">-800-222-70-62 </w:t>
      </w:r>
      <w:r w:rsidRPr="00F84BF5">
        <w:rPr>
          <w:rFonts w:ascii="Times New Roman" w:hAnsi="Times New Roman"/>
          <w:b/>
          <w:sz w:val="26"/>
          <w:szCs w:val="26"/>
        </w:rPr>
        <w:t>(звонок бесплатный).</w:t>
      </w:r>
    </w:p>
    <w:p w:rsidR="00BB593C" w:rsidRDefault="00BB593C" w:rsidP="00BB593C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BB593C" w:rsidRDefault="00BB593C" w:rsidP="00BB59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84BF5">
        <w:rPr>
          <w:rFonts w:ascii="Times New Roman" w:hAnsi="Times New Roman"/>
          <w:b/>
          <w:sz w:val="26"/>
          <w:szCs w:val="26"/>
          <w:u w:val="single"/>
        </w:rPr>
        <w:t>Адреса пунктов выдачи полисов обязательного медицинского страхования:</w:t>
      </w:r>
    </w:p>
    <w:p w:rsidR="00BB593C" w:rsidRPr="00F84BF5" w:rsidRDefault="00BB593C" w:rsidP="00BB59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BB593C" w:rsidRPr="00F84BF5" w:rsidRDefault="00BB593C" w:rsidP="00BB59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88"/>
        <w:gridCol w:w="2366"/>
      </w:tblGrid>
      <w:tr w:rsidR="00BB593C" w:rsidRPr="00F84BF5" w:rsidTr="00F818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3C" w:rsidRPr="0032681F" w:rsidRDefault="00BB593C" w:rsidP="00F818C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681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3C" w:rsidRPr="0032681F" w:rsidRDefault="00BB593C" w:rsidP="00F818C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681F">
              <w:rPr>
                <w:rFonts w:ascii="Times New Roman" w:hAnsi="Times New Roman"/>
                <w:b/>
                <w:sz w:val="26"/>
                <w:szCs w:val="26"/>
              </w:rPr>
              <w:t>Адрес местонахождения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3C" w:rsidRPr="0032681F" w:rsidRDefault="00BB593C" w:rsidP="00F818C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681F">
              <w:rPr>
                <w:rFonts w:ascii="Times New Roman" w:hAnsi="Times New Roman"/>
                <w:b/>
                <w:sz w:val="26"/>
                <w:szCs w:val="26"/>
              </w:rPr>
              <w:t>Телефон:</w:t>
            </w:r>
          </w:p>
        </w:tc>
      </w:tr>
      <w:tr w:rsidR="00BB593C" w:rsidTr="00F818C6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г. Улан-Удэ, ул. Профсоюзная, д.10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BB593C" w:rsidTr="00F818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г. Улан-Удэ, пр. Строителей, д.72, КСК ЗММК, помещение 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BB593C" w:rsidTr="00F818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г. Улан-Удэ, пр.50 лет Октября, д.12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BB593C" w:rsidTr="00F818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Баргузинский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п. Баргузин, ул. Дзержинского, д.42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BB593C" w:rsidTr="00F818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Бичурский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с. Бичура, ул. Советская, д.43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BB593C" w:rsidTr="00F818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2681F">
              <w:rPr>
                <w:rFonts w:ascii="Times New Roman" w:hAnsi="Times New Roman"/>
                <w:sz w:val="26"/>
                <w:szCs w:val="26"/>
              </w:rPr>
              <w:t>Еравнинский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 р</w:t>
            </w:r>
            <w:proofErr w:type="gramEnd"/>
            <w:r w:rsidRPr="0032681F">
              <w:rPr>
                <w:rFonts w:ascii="Times New Roman" w:hAnsi="Times New Roman"/>
                <w:sz w:val="26"/>
                <w:szCs w:val="26"/>
              </w:rPr>
              <w:t>-н, с. Сосново-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Озёрское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, ул. Василенко, д.2,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>. 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BB593C" w:rsidTr="00F818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Заиграевский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с. Заиграево, ул. Серова, д.31, каб.17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BB593C" w:rsidTr="00F818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Закаменский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г. Закаменск, ул. Ленина, д.23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BB593C" w:rsidTr="00F818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Иволгинский р-н, с. Иволгинск, ул. Ленина, д.24а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BB593C" w:rsidTr="00F818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Кижингинский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с.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Кижинга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>, ул. Коммунистическая, д.4 офис 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BB593C" w:rsidTr="00F818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Кяхтинский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г. Кяхта,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ул.Ленина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>, д.94а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BB593C" w:rsidTr="00F818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Мухоршибирский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с. Мухоршибирь, ул. Ленина, д.166, 1 этаж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BB593C" w:rsidTr="00F818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Муйский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п.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Таксимо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>, ул. Белорусская, д.1а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BB593C" w:rsidTr="00F818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Тарбагатайский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с. Тарбагатай,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ул.Кооперативная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>, д.8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BB593C" w:rsidTr="00F818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Тункинский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с. Кырен,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ул.Ленина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>, д.90а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BB593C" w:rsidTr="00F818C6">
        <w:trPr>
          <w:trHeight w:val="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Хоринский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с.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Хоринск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ул.Ленина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>, д.28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BB593C" w:rsidTr="00F818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 xml:space="preserve">Северобайкальский р-н,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г.Северобайкальск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Ленинградский,д.6а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3C" w:rsidRPr="0032681F" w:rsidRDefault="00BB593C" w:rsidP="00F818C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</w:tbl>
    <w:p w:rsidR="004A13C5" w:rsidRDefault="00BB593C"/>
    <w:sectPr w:rsidR="004A13C5" w:rsidSect="00BB593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3C"/>
    <w:rsid w:val="008A3E76"/>
    <w:rsid w:val="00BB593C"/>
    <w:rsid w:val="00D8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7F2B9-29EA-4D53-B740-F3B1688E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Цыбелов Булат Евгеньевич</dc:creator>
  <cp:keywords/>
  <dc:description/>
  <cp:lastModifiedBy>Цыбелов Булат Евгеньевич</cp:lastModifiedBy>
  <cp:revision>1</cp:revision>
  <dcterms:created xsi:type="dcterms:W3CDTF">2023-04-04T07:41:00Z</dcterms:created>
  <dcterms:modified xsi:type="dcterms:W3CDTF">2023-04-04T07:42:00Z</dcterms:modified>
</cp:coreProperties>
</file>